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467E8" w14:textId="77777777" w:rsidR="009E1E29" w:rsidRPr="009E1E29" w:rsidRDefault="009E1E29" w:rsidP="009E1E2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E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Supplementa</w:t>
      </w:r>
      <w:r w:rsidRPr="009E1E29">
        <w:rPr>
          <w:rFonts w:ascii="Times New Roman" w:hAnsi="Times New Roman" w:cs="Times New Roman"/>
          <w:color w:val="000000" w:themeColor="text1"/>
          <w:sz w:val="24"/>
          <w:szCs w:val="24"/>
        </w:rPr>
        <w:t>ry</w:t>
      </w:r>
      <w:r w:rsidRPr="009E1E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Table</w:t>
      </w:r>
      <w:r w:rsidRPr="009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S1</w:t>
      </w:r>
      <w:r w:rsidRPr="009E1E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: </w:t>
      </w:r>
      <w:r w:rsidRPr="009E1E29">
        <w:rPr>
          <w:rFonts w:ascii="Times New Roman" w:hAnsi="Times New Roman" w:cs="Times New Roman"/>
          <w:color w:val="000000" w:themeColor="text1"/>
          <w:sz w:val="24"/>
          <w:szCs w:val="24"/>
        </w:rPr>
        <w:t>List of</w:t>
      </w:r>
      <w:r w:rsidRPr="009E1E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primers</w:t>
      </w:r>
      <w:r w:rsidRPr="009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used</w:t>
      </w:r>
      <w:r w:rsidRPr="009E1E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this study.</w:t>
      </w:r>
    </w:p>
    <w:p w14:paraId="030F7EFB" w14:textId="77777777" w:rsidR="00DF316B" w:rsidRPr="009E1E29" w:rsidRDefault="00DF316B">
      <w:pPr>
        <w:rPr>
          <w:rFonts w:ascii="Times New Roman" w:hAnsi="Times New Roman" w:cs="Times New Roman"/>
          <w:sz w:val="24"/>
          <w:szCs w:val="24"/>
        </w:rPr>
      </w:pPr>
    </w:p>
    <w:p w14:paraId="04871D2F" w14:textId="77777777" w:rsidR="00DF316B" w:rsidRDefault="00DF316B"/>
    <w:tbl>
      <w:tblPr>
        <w:tblW w:w="14760" w:type="dxa"/>
        <w:tblLook w:val="04A0" w:firstRow="1" w:lastRow="0" w:firstColumn="1" w:lastColumn="0" w:noHBand="0" w:noVBand="1"/>
      </w:tblPr>
      <w:tblGrid>
        <w:gridCol w:w="2972"/>
        <w:gridCol w:w="4111"/>
        <w:gridCol w:w="7677"/>
      </w:tblGrid>
      <w:tr w:rsidR="00DF316B" w:rsidRPr="00B3415F" w14:paraId="1FAC1A05" w14:textId="77777777" w:rsidTr="00DF316B">
        <w:trPr>
          <w:trHeight w:val="40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37D1" w14:textId="77777777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Use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300C" w14:textId="77777777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Primer name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12D4" w14:textId="77777777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Sequence Information</w:t>
            </w:r>
          </w:p>
        </w:tc>
      </w:tr>
      <w:tr w:rsidR="00DF316B" w:rsidRPr="00B3415F" w14:paraId="30CB336E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04D7" w14:textId="77777777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Primers for transgenic line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6979" w14:textId="47DEAA12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17BB" w14:textId="442F48C2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DF316B" w:rsidRPr="00B3415F" w14:paraId="7D15620D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DC46" w14:textId="33656174" w:rsidR="00DF316B" w:rsidRPr="00B3415F" w:rsidRDefault="00CB22FF" w:rsidP="00DF316B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35S:</w:t>
            </w:r>
            <w:r w:rsidR="00F212CB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</w:t>
            </w:r>
            <w:r w:rsidR="00DF316B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-</w:t>
            </w:r>
            <w:r w:rsidR="00F212CB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HA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570D" w14:textId="47CEA251" w:rsidR="00DF316B" w:rsidRPr="00B3415F" w:rsidRDefault="004E20C2" w:rsidP="00DF316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pRI101-</w:t>
            </w:r>
            <w:r w:rsidR="00F212CB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HA</w:t>
            </w:r>
            <w:r w:rsidR="00F212CB"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 xml:space="preserve"> </w:t>
            </w: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-SalI-</w:t>
            </w:r>
            <w:r w:rsidR="00F212CB"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NTL8</w:t>
            </w:r>
            <w:r w:rsidR="00DF316B"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5DAD" w14:textId="1AF212CC" w:rsidR="00DF316B" w:rsidRPr="00B3415F" w:rsidRDefault="00DF316B" w:rsidP="00DF316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ATACATATGCCC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GTCGAC</w:t>
            </w:r>
            <w:r w:rsidR="00CB2339"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ATGTCTAAAGAAGCTGAGATG</w:t>
            </w:r>
          </w:p>
        </w:tc>
      </w:tr>
      <w:tr w:rsidR="00DF316B" w:rsidRPr="00B3415F" w14:paraId="63647F8E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935F" w14:textId="77777777" w:rsidR="00DF316B" w:rsidRPr="00B3415F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66B9" w14:textId="0CCB5EB9" w:rsidR="00DF316B" w:rsidRPr="00B3415F" w:rsidRDefault="00F212CB" w:rsidP="00DF316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pRI101-</w:t>
            </w: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HA</w:t>
            </w: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 xml:space="preserve"> -SalI-NTL8-R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9E6C" w14:textId="474F6F05" w:rsidR="00DF316B" w:rsidRPr="00B3415F" w:rsidRDefault="00DF316B" w:rsidP="00DF316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ATCGATGAATTC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="00CB2339"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GTTCCTAGCTATTAATACAGTC</w:t>
            </w:r>
          </w:p>
        </w:tc>
      </w:tr>
      <w:tr w:rsidR="00793008" w:rsidRPr="00B3415F" w14:paraId="072AC0E3" w14:textId="77777777" w:rsidTr="00F212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051B" w14:textId="0218DC90" w:rsidR="00793008" w:rsidRPr="00B3415F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B6E0" w14:textId="6AD17F98" w:rsidR="00793008" w:rsidRPr="00B3415F" w:rsidRDefault="00793008" w:rsidP="00793008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6F97" w14:textId="4D62DBA5" w:rsidR="00793008" w:rsidRPr="00B3415F" w:rsidRDefault="00793008" w:rsidP="0079300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793008" w:rsidRPr="00B3415F" w14:paraId="532883C4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DF4B" w14:textId="3EED89AF" w:rsidR="00793008" w:rsidRPr="00B3415F" w:rsidRDefault="00E8089C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>LIC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2ACC" w14:textId="5C94AE3C" w:rsidR="00793008" w:rsidRPr="00B3415F" w:rsidRDefault="00793008" w:rsidP="00793008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92D2" w14:textId="65071A9C" w:rsidR="00793008" w:rsidRPr="00B3415F" w:rsidRDefault="00793008" w:rsidP="00793008">
            <w:pPr>
              <w:widowControl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793008" w:rsidRPr="00B3415F" w14:paraId="2055D6D7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CB3F" w14:textId="10A22CCA" w:rsidR="00793008" w:rsidRPr="00B3415F" w:rsidRDefault="00CB2339" w:rsidP="00793008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nLUC</w:t>
            </w:r>
            <w:proofErr w:type="spellEnd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-CO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0FF2" w14:textId="65A136C2" w:rsidR="00793008" w:rsidRPr="00B3415F" w:rsidRDefault="00CB2339" w:rsidP="00793008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nLUC</w:t>
            </w:r>
            <w:proofErr w:type="spellEnd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-</w:t>
            </w:r>
            <w:proofErr w:type="spellStart"/>
            <w:r w:rsidR="00F92CBD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NdeI</w:t>
            </w:r>
            <w:proofErr w:type="spellEnd"/>
            <w:r w:rsidR="00F92CBD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-</w:t>
            </w: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CO</w:t>
            </w:r>
            <w:r w:rsidR="00793008"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8B82" w14:textId="07D69807" w:rsidR="00793008" w:rsidRPr="00B3415F" w:rsidRDefault="00F92CBD" w:rsidP="0079300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ACTGTTGATA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catatg</w:t>
            </w:r>
            <w:r w:rsidR="00841F44"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ATGTTGAAACAAGAGAGTAAC</w:t>
            </w:r>
            <w:proofErr w:type="spellEnd"/>
          </w:p>
        </w:tc>
      </w:tr>
      <w:tr w:rsidR="00793008" w:rsidRPr="00B3415F" w14:paraId="2698683B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BD11" w14:textId="4EED0C49" w:rsidR="00793008" w:rsidRPr="00B3415F" w:rsidRDefault="00793008" w:rsidP="00793008">
            <w:pPr>
              <w:widowControl/>
              <w:jc w:val="left"/>
              <w:rPr>
                <w:rFonts w:ascii="Times New Roman" w:eastAsia="宋体" w:hAnsi="Times New Roman" w:cs="Times New Roman" w:hint="eastAsia"/>
                <w:i/>
                <w:iCs/>
                <w:color w:val="FF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E92E" w14:textId="2D614AC4" w:rsidR="00793008" w:rsidRPr="00B3415F" w:rsidRDefault="00CB2339" w:rsidP="00793008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nLUC</w:t>
            </w:r>
            <w:proofErr w:type="spellEnd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-</w:t>
            </w:r>
            <w:proofErr w:type="spellStart"/>
            <w:r w:rsidR="00F92CBD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BamHI</w:t>
            </w:r>
            <w:proofErr w:type="spellEnd"/>
            <w:r w:rsidR="00F92CBD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-</w:t>
            </w: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CO</w:t>
            </w: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3F70" w14:textId="5BB5ACB3" w:rsidR="00793008" w:rsidRPr="00B3415F" w:rsidRDefault="00F92CBD" w:rsidP="0079300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CCTTGTAGTC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="00841F44"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GAATGAAGGAACAATCCCATAT</w:t>
            </w:r>
            <w:proofErr w:type="spellEnd"/>
          </w:p>
        </w:tc>
      </w:tr>
      <w:tr w:rsidR="00793008" w:rsidRPr="00B3415F" w14:paraId="7D49B1A2" w14:textId="77777777" w:rsidTr="00F92CBD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7048" w14:textId="40A17F65" w:rsidR="00793008" w:rsidRPr="00B3415F" w:rsidRDefault="00CB2339" w:rsidP="00793008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cLUC-NTL8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53A0" w14:textId="0C4F69F6" w:rsidR="00793008" w:rsidRPr="00B3415F" w:rsidRDefault="00CB2339" w:rsidP="00793008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cLUC-</w:t>
            </w:r>
            <w:r w:rsidR="00F92CBD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KpnI-</w:t>
            </w: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</w:t>
            </w:r>
            <w:r w:rsidR="00793008"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CFF5" w14:textId="2791A1FA" w:rsidR="00793008" w:rsidRPr="00B3415F" w:rsidRDefault="00F92CBD" w:rsidP="0079300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GAAGCTCGAG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ggtacc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ATGTCTAAAGAAGCTGAGATG</w:t>
            </w:r>
            <w:proofErr w:type="spellEnd"/>
          </w:p>
        </w:tc>
      </w:tr>
      <w:tr w:rsidR="00793008" w:rsidRPr="00B3415F" w14:paraId="61F31544" w14:textId="77777777" w:rsidTr="00F92CBD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8692" w14:textId="76FD3A36" w:rsidR="00793008" w:rsidRPr="00B3415F" w:rsidRDefault="00793008" w:rsidP="00793008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461C" w14:textId="15628C4D" w:rsidR="00793008" w:rsidRPr="00B3415F" w:rsidRDefault="00CB2339" w:rsidP="00793008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cLUC-</w:t>
            </w:r>
            <w:r w:rsidR="00F92CBD"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EcoRI-</w:t>
            </w: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</w:t>
            </w:r>
            <w:r w:rsidR="00793008"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D6B" w14:textId="0C4877DE" w:rsidR="00793008" w:rsidRPr="00B3415F" w:rsidRDefault="00F92CBD" w:rsidP="0079300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TGTTGATTCA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gaattc</w:t>
            </w: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GTTCCTAGCTATTAATACAGTC</w:t>
            </w:r>
            <w:proofErr w:type="spellEnd"/>
          </w:p>
        </w:tc>
      </w:tr>
      <w:tr w:rsidR="00CB2339" w:rsidRPr="00B3415F" w14:paraId="049B146C" w14:textId="77777777" w:rsidTr="00CB2339">
        <w:trPr>
          <w:trHeight w:val="35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55EF" w14:textId="77777777" w:rsidR="00CB2339" w:rsidRPr="00B3415F" w:rsidRDefault="00CB2339" w:rsidP="00793008">
            <w:pPr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9328" w14:textId="77777777" w:rsidR="00CB2339" w:rsidRPr="00B3415F" w:rsidRDefault="00CB2339" w:rsidP="00793008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3D7F" w14:textId="77777777" w:rsidR="00CB2339" w:rsidRPr="00B3415F" w:rsidRDefault="00CB2339" w:rsidP="00793008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B2339" w:rsidRPr="00B3415F" w14:paraId="628AB3DC" w14:textId="77777777" w:rsidTr="00CB2339">
        <w:trPr>
          <w:trHeight w:val="47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6326" w14:textId="77777777" w:rsidR="00CB2339" w:rsidRPr="00B3415F" w:rsidRDefault="00CB2339" w:rsidP="00793008">
            <w:pPr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A6174" w14:textId="77777777" w:rsidR="00CB2339" w:rsidRPr="00B3415F" w:rsidRDefault="00CB2339" w:rsidP="00793008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95EE7" w14:textId="77777777" w:rsidR="00CB2339" w:rsidRPr="00B3415F" w:rsidRDefault="00CB2339" w:rsidP="00793008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793008" w:rsidRPr="00B3415F" w14:paraId="27ADDF7A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CA9E" w14:textId="77777777" w:rsidR="00793008" w:rsidRPr="00B3415F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>Primers for T-DNA insertion mutant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EF9B" w14:textId="6BAF26D2" w:rsidR="00793008" w:rsidRPr="00B3415F" w:rsidRDefault="00793008" w:rsidP="00793008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EFD7" w14:textId="39713436" w:rsidR="00793008" w:rsidRPr="00B3415F" w:rsidRDefault="00793008" w:rsidP="00793008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793008" w:rsidRPr="00B3415F" w14:paraId="5FCC2C68" w14:textId="77777777" w:rsidTr="00CB2339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1307" w14:textId="43EF38E7" w:rsidR="00793008" w:rsidRPr="00B3415F" w:rsidRDefault="00E8089C" w:rsidP="00793008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ntl8-1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C6DC" w14:textId="707169C5" w:rsidR="00793008" w:rsidRPr="00B3415F" w:rsidRDefault="00C24C3D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ntl8-1-F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E587" w14:textId="1BA263DE" w:rsidR="00793008" w:rsidRPr="00B3415F" w:rsidRDefault="0079106C" w:rsidP="00C573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GCAACGTTCTTGATCCTGAAC</w:t>
            </w:r>
          </w:p>
        </w:tc>
      </w:tr>
      <w:tr w:rsidR="00C24C3D" w:rsidRPr="00B3415F" w14:paraId="15D940C0" w14:textId="77777777" w:rsidTr="00CB2339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6CBF" w14:textId="46ECC113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A27E" w14:textId="49185F58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ntl8-1-R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EA413" w14:textId="241FFB88" w:rsidR="00C24C3D" w:rsidRPr="00B3415F" w:rsidRDefault="00C24C3D" w:rsidP="00C24C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GCCACACAGCTAGGATATTGG</w:t>
            </w:r>
          </w:p>
        </w:tc>
      </w:tr>
      <w:tr w:rsidR="00C24C3D" w:rsidRPr="00B3415F" w14:paraId="56AA344B" w14:textId="77777777" w:rsidTr="00CB2339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C30B" w14:textId="17EC54B1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ntl8-2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46CC" w14:textId="4C3F70ED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ntl8-2-F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FD17" w14:textId="7A014D18" w:rsidR="00C24C3D" w:rsidRPr="00B3415F" w:rsidRDefault="00C24C3D" w:rsidP="00C24C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CCTGCATCGCAATAGAAAGAG</w:t>
            </w:r>
          </w:p>
        </w:tc>
      </w:tr>
      <w:tr w:rsidR="00C24C3D" w:rsidRPr="00B3415F" w14:paraId="7C66C216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1263" w14:textId="03B7DE5B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4473" w14:textId="1910DD66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ntl8-2-R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9326" w14:textId="436FCD98" w:rsidR="00C24C3D" w:rsidRPr="00B3415F" w:rsidRDefault="0079106C" w:rsidP="00C24C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GGCTTTGTTCCCTGGTTTTAG</w:t>
            </w:r>
          </w:p>
        </w:tc>
      </w:tr>
      <w:tr w:rsidR="00C24C3D" w:rsidRPr="00B3415F" w14:paraId="1C3C293C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8D07" w14:textId="08010026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 xml:space="preserve">Verification of Sail line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EF22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LB1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978F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GCCTTTTCAGAAATGGATAAATAGCCTTGCTTCC</w:t>
            </w:r>
          </w:p>
        </w:tc>
      </w:tr>
      <w:tr w:rsidR="00C24C3D" w:rsidRPr="00B3415F" w14:paraId="47B45558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A5EF" w14:textId="296F5D7D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Verification of Salk line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9212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LBb1.3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AAFC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ATTTTGCCGATTTCGGAAC</w:t>
            </w:r>
          </w:p>
        </w:tc>
      </w:tr>
      <w:tr w:rsidR="00C24C3D" w:rsidRPr="00B3415F" w14:paraId="2AA927F3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FBF7" w14:textId="30625A4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Verification of </w:t>
            </w:r>
            <w:proofErr w:type="spellStart"/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>Wisc</w:t>
            </w:r>
            <w:proofErr w:type="spellEnd"/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line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1B42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111111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111111"/>
                <w:kern w:val="0"/>
                <w:sz w:val="22"/>
              </w:rPr>
              <w:t>P745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7570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AACGTCCGCAATGTGTTATTAAGTTGTC</w:t>
            </w:r>
          </w:p>
        </w:tc>
      </w:tr>
      <w:tr w:rsidR="00C24C3D" w:rsidRPr="00B3415F" w14:paraId="652743AE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5C16" w14:textId="621FC6A8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846B" w14:textId="3FDA047A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E134" w14:textId="29EA97BC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48BBFA66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6877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Primers for </w:t>
            </w:r>
            <w:proofErr w:type="spellStart"/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>qRT</w:t>
            </w:r>
            <w:proofErr w:type="spellEnd"/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>-PCR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798B" w14:textId="513E67C5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9AF2" w14:textId="27CBD1DA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3BC40E1A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F5A4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FT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8593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0896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hAnsi="Times New Roman" w:cs="Times New Roman"/>
                <w:sz w:val="22"/>
              </w:rPr>
              <w:t>CTGGAACAACCTTTGGCAAT</w:t>
            </w: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</w:t>
            </w:r>
          </w:p>
        </w:tc>
      </w:tr>
      <w:tr w:rsidR="00C24C3D" w:rsidRPr="00B3415F" w14:paraId="1348B06D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CA58" w14:textId="78150FEB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7614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8428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hAnsi="Times New Roman" w:cs="Times New Roman"/>
                <w:sz w:val="22"/>
              </w:rPr>
              <w:t>TACACTGTTTGCCTGCCAAG</w:t>
            </w:r>
          </w:p>
        </w:tc>
      </w:tr>
      <w:tr w:rsidR="00C24C3D" w:rsidRPr="00B3415F" w14:paraId="240394A0" w14:textId="77777777" w:rsidTr="00CB2339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FA6C" w14:textId="02B2BB51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CO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DD3F" w14:textId="7292BE84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CO-F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95D3" w14:textId="36F3A6A4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CCTCTCTATGCACAGCCTGT</w:t>
            </w:r>
          </w:p>
        </w:tc>
      </w:tr>
      <w:tr w:rsidR="00C24C3D" w:rsidRPr="00B3415F" w14:paraId="09EFA195" w14:textId="77777777" w:rsidTr="00CB2339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70DA" w14:textId="5B1091FF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33E9" w14:textId="3B6E9900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CO-R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4DE1" w14:textId="57D2274D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CCTCTTGATCCACCACCAGT</w:t>
            </w:r>
          </w:p>
        </w:tc>
      </w:tr>
      <w:tr w:rsidR="00C24C3D" w:rsidRPr="00B3415F" w14:paraId="13A0E438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99E2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PP2A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5B42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PP2A-F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9286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TATCGGATGACGATTCTTCGTGCAG</w:t>
            </w:r>
          </w:p>
        </w:tc>
      </w:tr>
      <w:tr w:rsidR="00C24C3D" w:rsidRPr="00B3415F" w14:paraId="261CE789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F20A" w14:textId="526C0FDB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3E3A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PP2A-R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13AE" w14:textId="7777777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GCTTGGTCGACTATCGGAATGAGAG</w:t>
            </w:r>
          </w:p>
        </w:tc>
      </w:tr>
      <w:tr w:rsidR="00C24C3D" w:rsidRPr="00B3415F" w14:paraId="52A96440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26C5" w14:textId="7C513506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2FA8" w14:textId="25BDC592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FC92" w14:textId="16A914F6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22078BC4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27B6" w14:textId="7B82B798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>Primers for Y2H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4051" w14:textId="61809ABC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D0A" w14:textId="6F95D105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667A5374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3C28" w14:textId="0286A21E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BD-NTL8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95FC" w14:textId="18256013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pGBT7-BD-NedI-NTL8-F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BB04" w14:textId="1FF635F0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AGAGGAGGACCTG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CATATG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ATGTCTAAAGAAGCTGAGATG</w:t>
            </w:r>
          </w:p>
        </w:tc>
      </w:tr>
      <w:tr w:rsidR="00C24C3D" w:rsidRPr="00B3415F" w14:paraId="5E4707BC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8285" w14:textId="1DBD0A1F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3269" w14:textId="3021B13F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pGBT7-BD-EcoRI-NTL8-R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B6FD" w14:textId="2BFD7C33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ACGGATCCCCGG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GAATTC</w:t>
            </w: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GTTCCTAGCTATTAATACAGTC</w:t>
            </w:r>
          </w:p>
        </w:tc>
      </w:tr>
      <w:tr w:rsidR="00C24C3D" w:rsidRPr="00B3415F" w14:paraId="5121DE81" w14:textId="77777777" w:rsidTr="00E8089C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1EC7" w14:textId="4B902E3A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BFEA" w14:textId="77DF4613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4528" w14:textId="7D927D56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24C3D" w:rsidRPr="00B3415F" w14:paraId="042F11C2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E5F0" w14:textId="145FDB7A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AD-CO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F152" w14:textId="275B8A9D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pGADT7-AD-NedI-CO-F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950E" w14:textId="6BEB7BB0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CCAGATTACGCT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CATATG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ATGTTGAAACAAGAGAGTAAC</w:t>
            </w:r>
          </w:p>
        </w:tc>
      </w:tr>
      <w:tr w:rsidR="00C24C3D" w:rsidRPr="00B3415F" w14:paraId="67AF887C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E086" w14:textId="783A0958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2C20" w14:textId="2BB30F9E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pGADT7-AD-EcoRI-CO-R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B159" w14:textId="522E71D1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CCCACCCGGGTG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GAATTC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GAATGAAGGAACAATCCCATAT</w:t>
            </w:r>
          </w:p>
        </w:tc>
      </w:tr>
      <w:tr w:rsidR="00C24C3D" w:rsidRPr="00B3415F" w14:paraId="26553C57" w14:textId="77777777" w:rsidTr="00F92CBD">
        <w:trPr>
          <w:trHeight w:val="24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DF21" w14:textId="3F2CB8E6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C5EA" w14:textId="113BD37A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5C14" w14:textId="1407FB2E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24C3D" w:rsidRPr="00B3415F" w14:paraId="6C1D2891" w14:textId="77777777" w:rsidTr="00FA618D">
        <w:trPr>
          <w:trHeight w:val="28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9D9D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58DE" w14:textId="696900CA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50567" w14:textId="31BE37A2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24C3D" w:rsidRPr="00B3415F" w14:paraId="19C7065C" w14:textId="77777777" w:rsidTr="00FA618D">
        <w:trPr>
          <w:trHeight w:val="3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2F19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A5A0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7D945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24C3D" w:rsidRPr="00B3415F" w14:paraId="57F59C4F" w14:textId="77777777" w:rsidTr="001D23AD">
        <w:trPr>
          <w:trHeight w:val="80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A62E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Prokaryote protein expression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F361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F7A5A" w14:textId="77777777" w:rsidR="00C24C3D" w:rsidRPr="00B3415F" w:rsidRDefault="00C24C3D" w:rsidP="00C24C3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24C3D" w:rsidRPr="00B3415F" w14:paraId="745B1E8E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7A8D" w14:textId="5B1DFC5F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GST-NTL8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27F8" w14:textId="4CE0BDE1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pGEX-4T-1-BamHI-NTL8-F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507F" w14:textId="437FEF43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CTGGTTCCGCGT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ATGTCTAAAGAAGCTGAGATG</w:t>
            </w:r>
          </w:p>
        </w:tc>
      </w:tr>
      <w:tr w:rsidR="00C24C3D" w:rsidRPr="00B3415F" w14:paraId="3EE30CA6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28B1" w14:textId="65857D1D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F8ED" w14:textId="4DA7D991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pGEX-4T-1-EcoRI-NTL8-R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61C8" w14:textId="369284F9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GAGTCGACCCGG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GAATTC</w:t>
            </w: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GTTCCTAGCTATTAATACAGTC</w:t>
            </w:r>
          </w:p>
        </w:tc>
      </w:tr>
      <w:tr w:rsidR="00C24C3D" w:rsidRPr="00B3415F" w14:paraId="6E70165B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11BA" w14:textId="3D86C11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HIS-CO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C2BF" w14:textId="33190D3E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pET28a-BamHI-CO-F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D960" w14:textId="43F505EC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CAAATGGGTCGC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ATGTTGAAACAAGAGAGTAAC</w:t>
            </w:r>
          </w:p>
        </w:tc>
      </w:tr>
      <w:tr w:rsidR="00C24C3D" w:rsidRPr="00B3415F" w14:paraId="36478EFB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A322" w14:textId="4D1D9D06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35C7" w14:textId="4E8C0C51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pET</w:t>
            </w:r>
            <w:proofErr w:type="spellEnd"/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 xml:space="preserve"> 28a-EcoRI-CO-R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F8C0" w14:textId="5AD140EE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TCGACGGAGCTC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GAATTC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GAATGAAGGAACAATCCCATAT</w:t>
            </w:r>
          </w:p>
        </w:tc>
      </w:tr>
      <w:tr w:rsidR="00C24C3D" w:rsidRPr="00B3415F" w14:paraId="2999D7DA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F39F" w14:textId="041DC0B5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FCB1" w14:textId="2CD64A31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FBB9" w14:textId="33E90CD3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64435EDF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9267" w14:textId="3F71DC3E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LIC construct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227A" w14:textId="51D328EF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90D8" w14:textId="0E9DB806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6F3D2536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77E4" w14:textId="77777777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proofErr w:type="spellStart"/>
            <w:proofErr w:type="gramStart"/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pFT:LUC</w:t>
            </w:r>
            <w:proofErr w:type="spellEnd"/>
            <w:proofErr w:type="gram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85D" w14:textId="77777777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pGREEN-II-0800-LUC-HindIII-FT-F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5D03" w14:textId="77777777" w:rsidR="00C24C3D" w:rsidRPr="00B3415F" w:rsidRDefault="00C24C3D" w:rsidP="00C24C3D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341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GACGGTATCGAT</w:t>
            </w:r>
            <w:r w:rsidRPr="00B3415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AAGCTT</w:t>
            </w:r>
            <w:r w:rsidRPr="00B3415F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>gaatcatcacaatgtttttgaa</w:t>
            </w:r>
          </w:p>
        </w:tc>
      </w:tr>
      <w:tr w:rsidR="00C24C3D" w:rsidRPr="00B3415F" w14:paraId="4384515F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82D4" w14:textId="047684D9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BC62" w14:textId="77777777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pGREEN-II-0800-LUC-BamHI-FT-R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CC61" w14:textId="77777777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TCTAGAACTAGT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Pr="00B3415F">
              <w:rPr>
                <w:rFonts w:ascii="Times New Roman" w:eastAsia="宋体" w:hAnsi="Times New Roman" w:cs="Times New Roman"/>
                <w:caps/>
                <w:kern w:val="0"/>
                <w:sz w:val="22"/>
              </w:rPr>
              <w:t>ctttgatcttgaacaaacagg</w:t>
            </w:r>
          </w:p>
        </w:tc>
      </w:tr>
      <w:tr w:rsidR="00C24C3D" w:rsidRPr="00B3415F" w14:paraId="0FDFEAF1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82D4" w14:textId="13D7C503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C646" w14:textId="53A96897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3B4D" w14:textId="251E3B5A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</w:tr>
      <w:tr w:rsidR="00C24C3D" w:rsidRPr="00B3415F" w14:paraId="3F7C4F88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DDAB" w14:textId="709077A2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Effector of NTL8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B2DA" w14:textId="7F5C0018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pGREEN-II-62-SK-BamHI-NTL8-F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24D9" w14:textId="1E0AA439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TCTAGAACTAGT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ATGTCTAAAGAAGCTGAGATG</w:t>
            </w:r>
          </w:p>
        </w:tc>
      </w:tr>
      <w:tr w:rsidR="00C24C3D" w:rsidRPr="00B3415F" w14:paraId="2DE69123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DED0" w14:textId="415EE535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 w:hint="eastAsia"/>
                <w:i/>
                <w:iCs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9332" w14:textId="71A2D09D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pGREEN-II-62-SK-HindIII-NTL8-R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E9DC" w14:textId="2E041322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GACGGTATCGAT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AAGCTT</w:t>
            </w: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GTTCCTAGCTATTAATACAGTC</w:t>
            </w:r>
          </w:p>
        </w:tc>
      </w:tr>
      <w:tr w:rsidR="00C24C3D" w:rsidRPr="00B3415F" w14:paraId="724BE648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BAFE" w14:textId="3C4FB887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Effector of CO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5C7F" w14:textId="0619EEEA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pGREEN-II-62-SK-BamHI-CO-F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2CC8" w14:textId="29F119A9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TCTAGAACTAGT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GGATCC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ATGTTGAAACAAGAGAGTAAC</w:t>
            </w:r>
          </w:p>
        </w:tc>
      </w:tr>
      <w:tr w:rsidR="00C24C3D" w:rsidRPr="00B3415F" w14:paraId="3E5B14EC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56C8" w14:textId="57ADCB58" w:rsidR="00C24C3D" w:rsidRPr="00B3415F" w:rsidRDefault="00C24C3D" w:rsidP="00C24C3D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35F5" w14:textId="1AF2CF74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pGREEN-II-62-SK-HindIII-CO-R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E924" w14:textId="28B4DAC8" w:rsidR="00C24C3D" w:rsidRPr="00B3415F" w:rsidRDefault="00C24C3D" w:rsidP="00C24C3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GACGGTATCGAT</w:t>
            </w:r>
            <w:r w:rsidRPr="00B3415F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AAGCTT</w:t>
            </w:r>
            <w:r w:rsidRPr="00B3415F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GAATGAAGGAACAATCCCATAT</w:t>
            </w:r>
          </w:p>
        </w:tc>
      </w:tr>
      <w:tr w:rsidR="007234CB" w:rsidRPr="00B3415F" w14:paraId="534E8443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81BA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Primers for CHIP-PCR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988B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F819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7234CB" w:rsidRPr="00B3415F" w14:paraId="11CC4B74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EC7D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FT-P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2B56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FT-P 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575D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CCAGTGTATTAGTGTGGTGGGTTTG</w:t>
            </w:r>
          </w:p>
        </w:tc>
      </w:tr>
      <w:tr w:rsidR="007234CB" w:rsidRPr="00B3415F" w14:paraId="15942958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4B40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B33D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FT-P 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EE98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GCATTAACTCGGGTCGGTGAAATC</w:t>
            </w:r>
          </w:p>
        </w:tc>
      </w:tr>
      <w:tr w:rsidR="007234CB" w:rsidRPr="00B3415F" w14:paraId="798180EB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CCA3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87D8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FT-E 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4269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GAGACCCTCTTATAGTAAGCAGAGTTG</w:t>
            </w:r>
          </w:p>
        </w:tc>
      </w:tr>
      <w:tr w:rsidR="007234CB" w:rsidRPr="00B3415F" w14:paraId="4B897006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C236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81C9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FT-E 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D2B6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GGGAGTTCAAGTGAAAGAACCAAAGT</w:t>
            </w:r>
          </w:p>
        </w:tc>
      </w:tr>
      <w:tr w:rsidR="007234CB" w:rsidRPr="00B3415F" w14:paraId="5F2F4759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8333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2061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FT-I 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15F7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CTTGGGATTTTTCTTTGTTCCTCCTACC</w:t>
            </w:r>
          </w:p>
        </w:tc>
      </w:tr>
      <w:tr w:rsidR="007234CB" w:rsidRPr="00B3415F" w14:paraId="0C7B0655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6D55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12F3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FT-I 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A92E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CAGTTTTCAAATATTCCACAACAGAGATTCATC</w:t>
            </w:r>
          </w:p>
        </w:tc>
      </w:tr>
      <w:tr w:rsidR="007234CB" w:rsidRPr="00B3415F" w14:paraId="0BABC0C1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AB2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Actin2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6D6C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Actin2-F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B6D4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GATGAGGCAGGTCCAGGAATC</w:t>
            </w:r>
          </w:p>
        </w:tc>
      </w:tr>
      <w:tr w:rsidR="007234CB" w:rsidRPr="00B3415F" w14:paraId="2A1159AE" w14:textId="77777777" w:rsidTr="007234C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6881" w14:textId="77777777" w:rsidR="007234CB" w:rsidRPr="00B3415F" w:rsidRDefault="007234CB" w:rsidP="00AD7F0F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0623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Actin2-R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4E6C" w14:textId="77777777" w:rsidR="007234CB" w:rsidRPr="00B3415F" w:rsidRDefault="007234CB" w:rsidP="007234C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3415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AACCCCAGCTTTTTAAGCCTTT</w:t>
            </w:r>
          </w:p>
        </w:tc>
      </w:tr>
    </w:tbl>
    <w:p w14:paraId="473E6B8A" w14:textId="77777777" w:rsidR="00DF316B" w:rsidRDefault="00DF316B"/>
    <w:p w14:paraId="40B063C0" w14:textId="77777777" w:rsidR="006620FD" w:rsidRPr="006620FD" w:rsidRDefault="006620FD">
      <w:pPr>
        <w:rPr>
          <w:rFonts w:ascii="Times New Roman" w:hAnsi="Times New Roman" w:cs="Times New Roman"/>
          <w:sz w:val="24"/>
          <w:szCs w:val="24"/>
        </w:rPr>
      </w:pPr>
      <w:r w:rsidRPr="006620FD">
        <w:rPr>
          <w:rFonts w:ascii="Times New Roman" w:hAnsi="Times New Roman" w:cs="Times New Roman"/>
          <w:sz w:val="24"/>
          <w:szCs w:val="24"/>
        </w:rPr>
        <w:t>Note: the red letters indicate the restriction enzyme recognition sites.</w:t>
      </w:r>
    </w:p>
    <w:sectPr w:rsidR="006620FD" w:rsidRPr="006620FD" w:rsidSect="00DF31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6B"/>
    <w:rsid w:val="00032DD3"/>
    <w:rsid w:val="001D23AD"/>
    <w:rsid w:val="001F5BD7"/>
    <w:rsid w:val="002A169B"/>
    <w:rsid w:val="002A37E1"/>
    <w:rsid w:val="002E445A"/>
    <w:rsid w:val="002F56F6"/>
    <w:rsid w:val="00347F9E"/>
    <w:rsid w:val="004E20C2"/>
    <w:rsid w:val="00517835"/>
    <w:rsid w:val="00520A17"/>
    <w:rsid w:val="00532849"/>
    <w:rsid w:val="0055478D"/>
    <w:rsid w:val="005D4709"/>
    <w:rsid w:val="006620FD"/>
    <w:rsid w:val="007234CB"/>
    <w:rsid w:val="0073461C"/>
    <w:rsid w:val="0078487B"/>
    <w:rsid w:val="0079106C"/>
    <w:rsid w:val="007929E5"/>
    <w:rsid w:val="00793008"/>
    <w:rsid w:val="007B0FDF"/>
    <w:rsid w:val="00841F44"/>
    <w:rsid w:val="00901A1A"/>
    <w:rsid w:val="00976926"/>
    <w:rsid w:val="009E1E29"/>
    <w:rsid w:val="00A10C0E"/>
    <w:rsid w:val="00A66CFC"/>
    <w:rsid w:val="00A868AF"/>
    <w:rsid w:val="00A97C1F"/>
    <w:rsid w:val="00B156E4"/>
    <w:rsid w:val="00B3415F"/>
    <w:rsid w:val="00B81528"/>
    <w:rsid w:val="00C12ED1"/>
    <w:rsid w:val="00C23AF9"/>
    <w:rsid w:val="00C24A51"/>
    <w:rsid w:val="00C24C3D"/>
    <w:rsid w:val="00C54ECE"/>
    <w:rsid w:val="00C57345"/>
    <w:rsid w:val="00CB002E"/>
    <w:rsid w:val="00CB22FF"/>
    <w:rsid w:val="00CB2339"/>
    <w:rsid w:val="00D46A57"/>
    <w:rsid w:val="00DF316B"/>
    <w:rsid w:val="00DF4871"/>
    <w:rsid w:val="00E146DF"/>
    <w:rsid w:val="00E8089C"/>
    <w:rsid w:val="00F07169"/>
    <w:rsid w:val="00F11870"/>
    <w:rsid w:val="00F212CB"/>
    <w:rsid w:val="00F502D8"/>
    <w:rsid w:val="00F92CBD"/>
    <w:rsid w:val="00FA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7B4DBE"/>
  <w15:chartTrackingRefBased/>
  <w15:docId w15:val="{6510F4DC-1864-415A-96E2-E719907E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01A1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901A1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E8E1-BC5B-4035-8A9C-154F0694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1318</Words>
  <Characters>1319</Characters>
  <Application>Microsoft Office Word</Application>
  <DocSecurity>0</DocSecurity>
  <Lines>1319</Lines>
  <Paragraphs>439</Paragraphs>
  <ScaleCrop>false</ScaleCrop>
  <Company>Lenovo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Xiangyang Hu</cp:lastModifiedBy>
  <cp:revision>7</cp:revision>
  <dcterms:created xsi:type="dcterms:W3CDTF">2025-05-12T15:26:00Z</dcterms:created>
  <dcterms:modified xsi:type="dcterms:W3CDTF">2025-05-19T07:14:00Z</dcterms:modified>
</cp:coreProperties>
</file>